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10204"/>
      </w:tblGrid>
      <w:tr w:rsidR="00FC3AA4" w:rsidRPr="00332FF3" w14:paraId="1BF8F066" w14:textId="77777777" w:rsidTr="00AA576A">
        <w:trPr>
          <w:trHeight w:val="14459"/>
        </w:trPr>
        <w:tc>
          <w:tcPr>
            <w:tcW w:w="5000" w:type="pct"/>
          </w:tcPr>
          <w:p w14:paraId="10F6A236" w14:textId="77777777" w:rsidR="00FC3AA4" w:rsidRPr="00332FF3" w:rsidRDefault="00B35E17" w:rsidP="00FC3AA4">
            <w:pPr>
              <w:jc w:val="right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B35E17">
              <w:rPr>
                <w:rFonts w:asciiTheme="minorHAnsi" w:hAnsiTheme="minorHAnsi" w:cs="Arial"/>
                <w:b/>
                <w:noProof/>
                <w:sz w:val="36"/>
                <w:szCs w:val="36"/>
              </w:rPr>
              <w:t xml:space="preserve">FFURFLEN GOFRESTRU </w:t>
            </w:r>
            <w:r w:rsidR="00FC3AA4" w:rsidRPr="00332FF3">
              <w:rPr>
                <w:rFonts w:asciiTheme="minorHAnsi" w:hAnsiTheme="min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0" locked="0" layoutInCell="1" allowOverlap="1" wp14:anchorId="09B0DF4D" wp14:editId="6173489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29210</wp:posOffset>
                  </wp:positionV>
                  <wp:extent cx="601658" cy="465666"/>
                  <wp:effectExtent l="0" t="0" r="8255" b="0"/>
                  <wp:wrapNone/>
                  <wp:docPr id="3" name="Picture 3" descr="BangorLogoRGB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ngorLogoRGB-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58" cy="46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5E17">
              <w:rPr>
                <w:rFonts w:asciiTheme="minorHAnsi" w:hAnsiTheme="minorHAnsi" w:cs="Arial"/>
                <w:b/>
                <w:noProof/>
                <w:sz w:val="36"/>
                <w:szCs w:val="36"/>
              </w:rPr>
              <w:t>CWRS CYMORTH CYNTAF</w:t>
            </w:r>
          </w:p>
          <w:p w14:paraId="60B9A40B" w14:textId="77777777" w:rsidR="00FC3AA4" w:rsidRPr="00332FF3" w:rsidRDefault="00B35E17" w:rsidP="002052F9">
            <w:pPr>
              <w:spacing w:before="120"/>
              <w:jc w:val="right"/>
              <w:rPr>
                <w:rFonts w:asciiTheme="minorHAnsi" w:hAnsiTheme="minorHAnsi" w:cs="Arial"/>
                <w:b/>
                <w:u w:val="single"/>
              </w:rPr>
            </w:pPr>
            <w:proofErr w:type="spellStart"/>
            <w:r w:rsidRPr="00B35E17">
              <w:rPr>
                <w:rFonts w:asciiTheme="minorHAnsi" w:hAnsiTheme="minorHAnsi" w:cs="Arial"/>
              </w:rPr>
              <w:t>Plîs</w:t>
            </w:r>
            <w:proofErr w:type="spellEnd"/>
            <w:r w:rsidRPr="00B35E17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35E17">
              <w:rPr>
                <w:rFonts w:asciiTheme="minorHAnsi" w:hAnsiTheme="minorHAnsi" w:cs="Arial"/>
              </w:rPr>
              <w:t>cwblhewch</w:t>
            </w:r>
            <w:proofErr w:type="spellEnd"/>
            <w:r w:rsidRPr="00B35E17">
              <w:rPr>
                <w:rFonts w:asciiTheme="minorHAnsi" w:hAnsiTheme="minorHAnsi" w:cs="Arial"/>
              </w:rPr>
              <w:t xml:space="preserve"> </w:t>
            </w:r>
            <w:r w:rsidRPr="00B35E17">
              <w:rPr>
                <w:rFonts w:asciiTheme="minorHAnsi" w:hAnsiTheme="minorHAnsi" w:cs="Arial"/>
                <w:b/>
                <w:caps/>
                <w:u w:val="single"/>
              </w:rPr>
              <w:t>bob darn</w:t>
            </w:r>
            <w:r w:rsidRPr="00B35E17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35E17">
              <w:rPr>
                <w:rFonts w:asciiTheme="minorHAnsi" w:hAnsiTheme="minorHAnsi" w:cs="Arial"/>
              </w:rPr>
              <w:t>mewn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r w:rsidRPr="00B35E17">
              <w:rPr>
                <w:rFonts w:asciiTheme="minorHAnsi" w:hAnsiTheme="minorHAnsi" w:cs="Arial"/>
                <w:b/>
              </w:rPr>
              <w:t>PRIFLYTHRENNAU</w:t>
            </w:r>
          </w:p>
          <w:p w14:paraId="4CD71D33" w14:textId="2613184C" w:rsidR="00332FF3" w:rsidRPr="00EE493D" w:rsidRDefault="00B35E17" w:rsidP="00AC18BE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E493D">
              <w:rPr>
                <w:rStyle w:val="Hyperlink"/>
                <w:rFonts w:asciiTheme="minorHAnsi" w:hAnsiTheme="minorHAnsi" w:cs="Arial"/>
                <w:b/>
                <w:caps/>
                <w:color w:val="auto"/>
                <w:sz w:val="22"/>
                <w:szCs w:val="22"/>
              </w:rPr>
              <w:t>Ymgeisydd</w:t>
            </w:r>
            <w:r w:rsidRPr="00EE493D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EE493D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>i</w:t>
            </w:r>
            <w:proofErr w:type="spellEnd"/>
            <w:r w:rsidRPr="00EE493D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EE493D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>lenwi</w:t>
            </w:r>
            <w:proofErr w:type="spellEnd"/>
            <w:r w:rsidRPr="00EE493D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EE493D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>rhannau</w:t>
            </w:r>
            <w:proofErr w:type="spellEnd"/>
            <w:r w:rsidRPr="00EE493D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1 a 2, </w:t>
            </w:r>
            <w:r w:rsidRPr="00EE493D">
              <w:rPr>
                <w:rStyle w:val="Hyperlink"/>
                <w:rFonts w:asciiTheme="minorHAnsi" w:hAnsiTheme="minorHAnsi" w:cs="Arial"/>
                <w:b/>
                <w:caps/>
                <w:color w:val="auto"/>
                <w:sz w:val="22"/>
                <w:szCs w:val="22"/>
              </w:rPr>
              <w:t>Rheolwr Llinell</w:t>
            </w:r>
            <w:r w:rsidRPr="00EE493D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EE493D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>rhan</w:t>
            </w:r>
            <w:proofErr w:type="spellEnd"/>
            <w:r w:rsidRPr="00EE493D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3 a </w:t>
            </w:r>
            <w:r w:rsidRPr="00EE493D">
              <w:rPr>
                <w:rStyle w:val="Hyperlink"/>
                <w:rFonts w:asciiTheme="minorHAnsi" w:hAnsiTheme="minorHAnsi" w:cs="Arial"/>
                <w:b/>
                <w:caps/>
                <w:color w:val="auto"/>
                <w:sz w:val="22"/>
                <w:szCs w:val="22"/>
              </w:rPr>
              <w:t>Chyllid</w:t>
            </w:r>
            <w:r w:rsidRPr="00EE493D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EE493D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>i</w:t>
            </w:r>
            <w:proofErr w:type="spellEnd"/>
            <w:r w:rsidRPr="00EE493D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EE493D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>gwblhau</w:t>
            </w:r>
            <w:proofErr w:type="spellEnd"/>
            <w:r w:rsidRPr="00EE493D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EE493D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>rhan</w:t>
            </w:r>
            <w:proofErr w:type="spellEnd"/>
            <w:r w:rsidRPr="00EE493D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4</w:t>
            </w:r>
          </w:p>
          <w:p w14:paraId="73881A3F" w14:textId="77777777" w:rsidR="00FC3AA4" w:rsidRPr="001B0BEC" w:rsidRDefault="00FC3AA4">
            <w:pPr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Style w:val="TableGrid"/>
              <w:tblW w:w="9979" w:type="dxa"/>
              <w:tblLook w:val="04A0" w:firstRow="1" w:lastRow="0" w:firstColumn="1" w:lastColumn="0" w:noHBand="0" w:noVBand="1"/>
            </w:tblPr>
            <w:tblGrid>
              <w:gridCol w:w="1701"/>
              <w:gridCol w:w="4081"/>
              <w:gridCol w:w="1701"/>
              <w:gridCol w:w="2496"/>
            </w:tblGrid>
            <w:tr w:rsidR="00FC3AA4" w:rsidRPr="00332FF3" w14:paraId="5B84F846" w14:textId="77777777" w:rsidTr="00332FF3">
              <w:trPr>
                <w:trHeight w:val="283"/>
              </w:trPr>
              <w:tc>
                <w:tcPr>
                  <w:tcW w:w="9979" w:type="dxa"/>
                  <w:gridSpan w:val="4"/>
                  <w:shd w:val="clear" w:color="auto" w:fill="F7CAAC" w:themeFill="accent2" w:themeFillTint="66"/>
                  <w:vAlign w:val="center"/>
                </w:tcPr>
                <w:p w14:paraId="4763D23B" w14:textId="77777777" w:rsidR="00FC3AA4" w:rsidRPr="00332FF3" w:rsidRDefault="00332FF3" w:rsidP="00B35E17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1 - </w:t>
                  </w:r>
                  <w:r w:rsidR="00B35E17" w:rsidRPr="00B35E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MANYLION YR YMGEISYDD</w:t>
                  </w:r>
                </w:p>
              </w:tc>
            </w:tr>
            <w:tr w:rsidR="00FC3AA4" w:rsidRPr="00332FF3" w14:paraId="7F99888C" w14:textId="77777777" w:rsidTr="00F60B83">
              <w:trPr>
                <w:trHeight w:val="510"/>
              </w:trPr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17358347" w14:textId="77777777" w:rsidR="00FC3AA4" w:rsidRPr="00332FF3" w:rsidRDefault="00B35E17" w:rsidP="007F60C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Cyfenw</w:t>
                  </w:r>
                  <w:proofErr w:type="spellEnd"/>
                  <w:r w:rsidR="00FC3AA4"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81" w:type="dxa"/>
                </w:tcPr>
                <w:p w14:paraId="7AF9F934" w14:textId="77777777" w:rsidR="00FC3AA4" w:rsidRPr="00332FF3" w:rsidRDefault="00FC3AA4" w:rsidP="00734CA4">
                  <w:pPr>
                    <w:spacing w:before="120"/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62DA4BDB" w14:textId="77777777" w:rsidR="00FC3AA4" w:rsidRPr="00332FF3" w:rsidRDefault="00B35E17" w:rsidP="007F60C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Teitl</w:t>
                  </w:r>
                  <w:proofErr w:type="spellEnd"/>
                  <w:r w:rsidR="00FC3AA4"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496" w:type="dxa"/>
                </w:tcPr>
                <w:p w14:paraId="6B9CF616" w14:textId="77777777" w:rsidR="00FC3AA4" w:rsidRPr="00332FF3" w:rsidRDefault="00FC3AA4" w:rsidP="00734CA4">
                  <w:pPr>
                    <w:spacing w:before="120"/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FC3AA4" w:rsidRPr="00332FF3" w14:paraId="4CC9E33E" w14:textId="77777777" w:rsidTr="00F60B83">
              <w:trPr>
                <w:trHeight w:val="510"/>
              </w:trPr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40186C0E" w14:textId="77777777" w:rsidR="00FC3AA4" w:rsidRPr="00332FF3" w:rsidRDefault="00B35E17" w:rsidP="007F60C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Enw</w:t>
                  </w:r>
                  <w:proofErr w:type="spellEnd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Cyntaf</w:t>
                  </w:r>
                  <w:proofErr w:type="spellEnd"/>
                  <w:r w:rsidR="00FC3AA4"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81" w:type="dxa"/>
                </w:tcPr>
                <w:p w14:paraId="03F61F0B" w14:textId="77777777" w:rsidR="00FC3AA4" w:rsidRPr="00332FF3" w:rsidRDefault="00FC3AA4" w:rsidP="00734CA4">
                  <w:pPr>
                    <w:spacing w:before="120"/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1411A731" w14:textId="77777777" w:rsidR="00FC3AA4" w:rsidRPr="00332FF3" w:rsidRDefault="00B35E17" w:rsidP="007F60C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Rhif</w:t>
                  </w:r>
                  <w:proofErr w:type="spellEnd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Cyflogres</w:t>
                  </w:r>
                  <w:proofErr w:type="spellEnd"/>
                  <w:r w:rsidR="00FC3AA4"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496" w:type="dxa"/>
                </w:tcPr>
                <w:p w14:paraId="0447AD24" w14:textId="77777777" w:rsidR="00FC3AA4" w:rsidRPr="00332FF3" w:rsidRDefault="00FC3AA4" w:rsidP="00734CA4">
                  <w:pPr>
                    <w:spacing w:before="12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6D6EDA" w:rsidRPr="00332FF3" w14:paraId="567CA5FD" w14:textId="77777777" w:rsidTr="00F60B83">
              <w:trPr>
                <w:trHeight w:val="510"/>
              </w:trPr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781F9EF5" w14:textId="77777777" w:rsidR="006D6EDA" w:rsidRDefault="006D6EDA" w:rsidP="007F60C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Coleg / </w:t>
                  </w: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Adran</w:t>
                  </w:r>
                  <w:proofErr w:type="spellEnd"/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81" w:type="dxa"/>
                </w:tcPr>
                <w:p w14:paraId="70220A3F" w14:textId="77777777" w:rsidR="006D6EDA" w:rsidRPr="00332FF3" w:rsidRDefault="006D6EDA" w:rsidP="00734CA4">
                  <w:pPr>
                    <w:spacing w:before="120"/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64F00CCB" w14:textId="77777777" w:rsidR="006D6EDA" w:rsidRDefault="006D6EDA" w:rsidP="007F60C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Enw</w:t>
                  </w:r>
                  <w:proofErr w:type="spellEnd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Adeilad</w:t>
                  </w:r>
                  <w:proofErr w:type="spellEnd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496" w:type="dxa"/>
                </w:tcPr>
                <w:p w14:paraId="6827B5F7" w14:textId="77777777" w:rsidR="006D6EDA" w:rsidRPr="00332FF3" w:rsidRDefault="006D6EDA" w:rsidP="00734CA4">
                  <w:pPr>
                    <w:spacing w:before="12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C3AA4" w:rsidRPr="00332FF3" w14:paraId="4BF5D9E8" w14:textId="77777777" w:rsidTr="00F60B83">
              <w:trPr>
                <w:trHeight w:val="510"/>
              </w:trPr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06F8ABE9" w14:textId="77777777" w:rsidR="00FC3AA4" w:rsidRPr="00332FF3" w:rsidRDefault="00FC3AA4" w:rsidP="00B35E17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E-</w:t>
                  </w:r>
                  <w:proofErr w:type="spellStart"/>
                  <w:r w:rsidR="00B35E17">
                    <w:rPr>
                      <w:rFonts w:asciiTheme="minorHAnsi" w:hAnsiTheme="minorHAnsi" w:cs="Arial"/>
                      <w:sz w:val="22"/>
                      <w:szCs w:val="22"/>
                    </w:rPr>
                    <w:t>bost</w:t>
                  </w:r>
                  <w:proofErr w:type="spellEnd"/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81" w:type="dxa"/>
                </w:tcPr>
                <w:p w14:paraId="0CE7CAB0" w14:textId="77777777" w:rsidR="00FC3AA4" w:rsidRPr="00332FF3" w:rsidRDefault="00734CA4" w:rsidP="00734CA4">
                  <w:pPr>
                    <w:spacing w:before="120"/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  <w:t xml:space="preserve">                                      </w:t>
                  </w:r>
                  <w:r w:rsidR="00332FF3"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  <w:t xml:space="preserve">      </w:t>
                  </w:r>
                  <w:r w:rsidRPr="00332FF3"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  <w:t>@bangor.ac.uk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33576887" w14:textId="77777777" w:rsidR="00FC3AA4" w:rsidRPr="00332FF3" w:rsidRDefault="00B35E17" w:rsidP="007F60C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Rhif</w:t>
                  </w:r>
                  <w:proofErr w:type="spellEnd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>Ffôn</w:t>
                  </w:r>
                  <w:proofErr w:type="spellEnd"/>
                  <w:r w:rsidR="00FC3AA4"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496" w:type="dxa"/>
                </w:tcPr>
                <w:p w14:paraId="3B51CB6D" w14:textId="77777777" w:rsidR="00FC3AA4" w:rsidRPr="00332FF3" w:rsidRDefault="00FC3AA4" w:rsidP="00734CA4">
                  <w:pPr>
                    <w:spacing w:before="12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1B573CC" w14:textId="77777777" w:rsidR="00FC3AA4" w:rsidRPr="001D38A0" w:rsidRDefault="00FC3AA4">
            <w:pPr>
              <w:rPr>
                <w:rFonts w:asciiTheme="minorHAnsi" w:hAnsiTheme="minorHAnsi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6"/>
              <w:gridCol w:w="3326"/>
              <w:gridCol w:w="3326"/>
            </w:tblGrid>
            <w:tr w:rsidR="00332FF3" w:rsidRPr="00332FF3" w14:paraId="32E48C3B" w14:textId="77777777" w:rsidTr="00332FF3">
              <w:trPr>
                <w:trHeight w:val="283"/>
              </w:trPr>
              <w:tc>
                <w:tcPr>
                  <w:tcW w:w="9978" w:type="dxa"/>
                  <w:gridSpan w:val="3"/>
                  <w:tcBorders>
                    <w:bottom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19281CC6" w14:textId="77777777" w:rsidR="00332FF3" w:rsidRPr="00332FF3" w:rsidRDefault="00332FF3" w:rsidP="00332FF3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2 - </w:t>
                  </w:r>
                  <w:r w:rsidR="00B35E17" w:rsidRPr="00B35E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CWRS MAE ANGEN</w:t>
                  </w:r>
                </w:p>
              </w:tc>
            </w:tr>
            <w:tr w:rsidR="00332FF3" w:rsidRPr="00332FF3" w14:paraId="4C8CA6DD" w14:textId="77777777" w:rsidTr="00332FF3">
              <w:trPr>
                <w:trHeight w:val="845"/>
              </w:trPr>
              <w:tc>
                <w:tcPr>
                  <w:tcW w:w="9978" w:type="dxa"/>
                  <w:gridSpan w:val="3"/>
                </w:tcPr>
                <w:p w14:paraId="04E48509" w14:textId="77777777" w:rsidR="00332FF3" w:rsidRPr="00FD57BC" w:rsidRDefault="0039674A" w:rsidP="00332FF3">
                  <w:pPr>
                    <w:spacing w:before="100" w:line="288" w:lineRule="auto"/>
                    <w:rPr>
                      <w:rFonts w:asciiTheme="minorHAnsi" w:hAnsiTheme="minorHAnsi" w:cs="Arial"/>
                      <w:caps/>
                      <w:sz w:val="22"/>
                      <w:szCs w:val="22"/>
                    </w:rPr>
                  </w:pPr>
                  <w:proofErr w:type="spellStart"/>
                  <w:r w:rsidRPr="00EE493D">
                    <w:rPr>
                      <w:rFonts w:asciiTheme="minorHAnsi" w:hAnsiTheme="minorHAnsi" w:cs="Arial"/>
                      <w:sz w:val="22"/>
                      <w:szCs w:val="22"/>
                    </w:rPr>
                    <w:t>Plîs</w:t>
                  </w:r>
                  <w:proofErr w:type="spellEnd"/>
                  <w:r w:rsidR="00B35E17" w:rsidRPr="00EE493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="00B35E17" w:rsidRPr="00B35E17">
                    <w:rPr>
                      <w:rFonts w:asciiTheme="minorHAnsi" w:hAnsiTheme="minorHAnsi" w:cs="Arial"/>
                      <w:b/>
                      <w:sz w:val="22"/>
                      <w:szCs w:val="22"/>
                      <w:u w:val="single"/>
                    </w:rPr>
                    <w:t>YSGRIFENNWCH</w:t>
                  </w:r>
                  <w:r w:rsidR="00B35E17" w:rsidRPr="00B35E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  <w:r w:rsidR="00B35E17"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y </w:t>
                  </w:r>
                  <w:proofErr w:type="spellStart"/>
                  <w:r w:rsidR="00B35E17"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>dyddiadau</w:t>
                  </w:r>
                  <w:proofErr w:type="spellEnd"/>
                  <w:r w:rsidR="00B35E17"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35E17"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>hoffech</w:t>
                  </w:r>
                  <w:proofErr w:type="spellEnd"/>
                  <w:r w:rsidR="00B35E17"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35E17"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>fynychu</w:t>
                  </w:r>
                  <w:proofErr w:type="spellEnd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a</w:t>
                  </w:r>
                  <w:r w:rsidR="00B35E17"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35E17"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>hefyd</w:t>
                  </w:r>
                  <w:proofErr w:type="spellEnd"/>
                  <w:r w:rsidR="00B35E17"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nodwch</w:t>
                  </w:r>
                  <w:proofErr w:type="spellEnd"/>
                  <w:r w:rsidR="00B35E17"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="00B35E17" w:rsidRPr="00EE493D"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  <w:u w:val="single"/>
                    </w:rPr>
                    <w:t>ddarpariaethau arbennig</w:t>
                  </w:r>
                  <w:r w:rsidR="00B35E17"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35E17"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>yma</w:t>
                  </w:r>
                  <w:proofErr w:type="spellEnd"/>
                  <w:r w:rsidR="00B35E17" w:rsidRPr="00FD57BC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  <w:r w:rsidR="00332FF3"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</w:p>
                <w:p w14:paraId="4DD05654" w14:textId="77777777" w:rsidR="00332FF3" w:rsidRPr="00332FF3" w:rsidRDefault="00332FF3" w:rsidP="00332FF3">
                  <w:pPr>
                    <w:spacing w:before="100" w:line="288" w:lineRule="auto"/>
                    <w:rPr>
                      <w:rFonts w:asciiTheme="minorHAnsi" w:hAnsiTheme="minorHAnsi"/>
                      <w:caps/>
                      <w:sz w:val="22"/>
                      <w:szCs w:val="22"/>
                    </w:rPr>
                  </w:pPr>
                </w:p>
              </w:tc>
            </w:tr>
            <w:tr w:rsidR="00332FF3" w:rsidRPr="00332FF3" w14:paraId="23612318" w14:textId="77777777" w:rsidTr="00332FF3">
              <w:trPr>
                <w:trHeight w:val="520"/>
              </w:trPr>
              <w:tc>
                <w:tcPr>
                  <w:tcW w:w="3326" w:type="dxa"/>
                  <w:vAlign w:val="center"/>
                </w:tcPr>
                <w:p w14:paraId="4AEA37AA" w14:textId="77777777" w:rsidR="00332FF3" w:rsidRPr="00332FF3" w:rsidRDefault="00B35E17" w:rsidP="00B35E17">
                  <w:pPr>
                    <w:spacing w:line="288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>Cymorth</w:t>
                  </w:r>
                  <w:proofErr w:type="spellEnd"/>
                  <w:r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>Cyntaf</w:t>
                  </w:r>
                  <w:proofErr w:type="spellEnd"/>
                  <w:r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>yn</w:t>
                  </w:r>
                  <w:proofErr w:type="spellEnd"/>
                  <w:r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y Gwaith </w:t>
                  </w:r>
                  <w:proofErr w:type="spellStart"/>
                  <w:r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>Argyfwng</w:t>
                  </w:r>
                  <w:proofErr w:type="spellEnd"/>
                  <w:r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1 </w:t>
                  </w:r>
                  <w:proofErr w:type="spellStart"/>
                  <w:r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>Diwrnod</w:t>
                  </w:r>
                  <w:proofErr w:type="spellEnd"/>
                </w:p>
              </w:tc>
              <w:tc>
                <w:tcPr>
                  <w:tcW w:w="3326" w:type="dxa"/>
                  <w:vAlign w:val="center"/>
                </w:tcPr>
                <w:p w14:paraId="16664442" w14:textId="77777777" w:rsidR="00332FF3" w:rsidRPr="00332FF3" w:rsidRDefault="005706B4" w:rsidP="00332FF3">
                  <w:pPr>
                    <w:spacing w:line="288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Cymorth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Cyntaf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yn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y Gwaith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Gloywi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2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Diwrnod</w:t>
                  </w:r>
                  <w:proofErr w:type="spellEnd"/>
                </w:p>
              </w:tc>
              <w:tc>
                <w:tcPr>
                  <w:tcW w:w="3326" w:type="dxa"/>
                  <w:vAlign w:val="center"/>
                </w:tcPr>
                <w:p w14:paraId="6C556719" w14:textId="77777777" w:rsidR="00332FF3" w:rsidRPr="00332FF3" w:rsidRDefault="005706B4" w:rsidP="00332FF3">
                  <w:pPr>
                    <w:spacing w:line="288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Cymorth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Cyntaf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yn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y Gwaith 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       </w:t>
                  </w:r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3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Diwrnod</w:t>
                  </w:r>
                  <w:proofErr w:type="spellEnd"/>
                </w:p>
              </w:tc>
            </w:tr>
            <w:tr w:rsidR="00332FF3" w:rsidRPr="00332FF3" w14:paraId="6746C026" w14:textId="77777777" w:rsidTr="00332FF3">
              <w:trPr>
                <w:trHeight w:val="510"/>
              </w:trPr>
              <w:tc>
                <w:tcPr>
                  <w:tcW w:w="3326" w:type="dxa"/>
                  <w:vAlign w:val="center"/>
                </w:tcPr>
                <w:p w14:paraId="608C10AE" w14:textId="77777777" w:rsidR="00332FF3" w:rsidRPr="00332FF3" w:rsidRDefault="00332FF3" w:rsidP="00B35E17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>D</w:t>
                  </w:r>
                  <w:r w:rsidR="00B35E17">
                    <w:rPr>
                      <w:rFonts w:asciiTheme="minorHAnsi" w:hAnsiTheme="minorHAnsi" w:cs="Arial"/>
                      <w:sz w:val="22"/>
                      <w:szCs w:val="22"/>
                    </w:rPr>
                    <w:t>yddiad</w:t>
                  </w:r>
                  <w:proofErr w:type="spellEnd"/>
                  <w:r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3326" w:type="dxa"/>
                  <w:vAlign w:val="center"/>
                </w:tcPr>
                <w:p w14:paraId="7868CF8E" w14:textId="77777777" w:rsidR="00332FF3" w:rsidRPr="00332FF3" w:rsidRDefault="00B35E17" w:rsidP="00332FF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>Dyddiad</w:t>
                  </w:r>
                  <w:proofErr w:type="spellEnd"/>
                  <w:r w:rsidR="00332FF3"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3326" w:type="dxa"/>
                  <w:vAlign w:val="center"/>
                </w:tcPr>
                <w:p w14:paraId="67EF6D73" w14:textId="77777777" w:rsidR="00332FF3" w:rsidRPr="00332FF3" w:rsidRDefault="00B35E17" w:rsidP="00332FF3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 w:rsidRPr="00B35E17">
                    <w:rPr>
                      <w:rFonts w:asciiTheme="minorHAnsi" w:hAnsiTheme="minorHAnsi" w:cs="Arial"/>
                      <w:sz w:val="22"/>
                      <w:szCs w:val="22"/>
                    </w:rPr>
                    <w:t>Dyddiad</w:t>
                  </w:r>
                  <w:proofErr w:type="spellEnd"/>
                  <w:r w:rsidR="00332FF3" w:rsidRPr="00332FF3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: </w:t>
                  </w:r>
                </w:p>
              </w:tc>
            </w:tr>
          </w:tbl>
          <w:p w14:paraId="204656CF" w14:textId="77777777" w:rsidR="00332FF3" w:rsidRPr="00332FF3" w:rsidRDefault="00332FF3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457D1758" w14:textId="113E7334" w:rsidR="00332FF3" w:rsidRPr="001B0BEC" w:rsidRDefault="005706B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>Os</w:t>
            </w:r>
            <w:proofErr w:type="spellEnd"/>
            <w:r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>ydych</w:t>
            </w:r>
            <w:proofErr w:type="spellEnd"/>
            <w:r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>yn</w:t>
            </w:r>
            <w:proofErr w:type="spellEnd"/>
            <w:r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>dymuno</w:t>
            </w:r>
            <w:proofErr w:type="spellEnd"/>
            <w:r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>mynychu</w:t>
            </w:r>
            <w:proofErr w:type="spellEnd"/>
            <w:r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>yn</w:t>
            </w:r>
            <w:proofErr w:type="spellEnd"/>
            <w:r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y 14 </w:t>
            </w:r>
            <w:proofErr w:type="spellStart"/>
            <w:r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>diwrnod</w:t>
            </w:r>
            <w:proofErr w:type="spellEnd"/>
            <w:r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>nesaf</w:t>
            </w:r>
            <w:proofErr w:type="spellEnd"/>
            <w:r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>ffoniwc</w:t>
            </w:r>
            <w:r w:rsidR="0039674A"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proofErr w:type="spellEnd"/>
            <w:r w:rsidR="0039674A"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1B0BEC"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y </w:t>
            </w:r>
            <w:proofErr w:type="spellStart"/>
            <w:r w:rsidR="001B0BEC"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>cyflenwr</w:t>
            </w:r>
            <w:proofErr w:type="spellEnd"/>
            <w:r w:rsidR="0039674A"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9674A"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>ar</w:t>
            </w:r>
            <w:proofErr w:type="spellEnd"/>
            <w:r w:rsidR="0039674A"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A65FB6" w:rsidRPr="00A65FB6">
              <w:rPr>
                <w:rFonts w:asciiTheme="minorHAnsi" w:hAnsiTheme="minorHAnsi"/>
                <w:b/>
                <w:bCs/>
                <w:sz w:val="22"/>
                <w:szCs w:val="22"/>
              </w:rPr>
              <w:t>07887 594309</w:t>
            </w:r>
            <w:r w:rsidR="00A65FB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39674A"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>am l</w:t>
            </w:r>
            <w:r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>efydd</w:t>
            </w:r>
            <w:r w:rsidR="001B0BEC" w:rsidRPr="001B0BEC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14:paraId="6AF56422" w14:textId="77777777" w:rsidR="00332FF3" w:rsidRPr="00332FF3" w:rsidRDefault="00332FF3">
            <w:pPr>
              <w:rPr>
                <w:rFonts w:asciiTheme="minorHAnsi" w:hAnsiTheme="minorHAnsi"/>
                <w:sz w:val="21"/>
                <w:szCs w:val="21"/>
              </w:rPr>
            </w:pPr>
          </w:p>
          <w:tbl>
            <w:tblPr>
              <w:tblStyle w:val="TableGrid"/>
              <w:tblW w:w="9979" w:type="dxa"/>
              <w:tblLook w:val="04A0" w:firstRow="1" w:lastRow="0" w:firstColumn="1" w:lastColumn="0" w:noHBand="0" w:noVBand="1"/>
            </w:tblPr>
            <w:tblGrid>
              <w:gridCol w:w="1701"/>
              <w:gridCol w:w="3431"/>
              <w:gridCol w:w="1134"/>
              <w:gridCol w:w="3713"/>
            </w:tblGrid>
            <w:tr w:rsidR="00FC3AA4" w:rsidRPr="00332FF3" w14:paraId="5CE4CD75" w14:textId="77777777" w:rsidTr="00332FF3">
              <w:trPr>
                <w:trHeight w:val="283"/>
              </w:trPr>
              <w:tc>
                <w:tcPr>
                  <w:tcW w:w="9979" w:type="dxa"/>
                  <w:gridSpan w:val="4"/>
                  <w:shd w:val="clear" w:color="auto" w:fill="B4C6E7" w:themeFill="accent5" w:themeFillTint="66"/>
                  <w:vAlign w:val="center"/>
                </w:tcPr>
                <w:p w14:paraId="630F4C08" w14:textId="70993AFE" w:rsidR="00FC3AA4" w:rsidRPr="00332FF3" w:rsidRDefault="00332FF3" w:rsidP="005706B4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332FF3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3 - </w:t>
                  </w:r>
                  <w:r w:rsidR="005706B4" w:rsidRPr="005706B4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AWDURDODI I FYNYCHU - RHAID I'W LLENWI GAN Y RHEOLWR LLINELL</w:t>
                  </w:r>
                </w:p>
              </w:tc>
            </w:tr>
            <w:tr w:rsidR="00FC3AA4" w:rsidRPr="001F09EA" w14:paraId="4A39BC43" w14:textId="77777777" w:rsidTr="00550C10">
              <w:trPr>
                <w:trHeight w:val="567"/>
              </w:trPr>
              <w:tc>
                <w:tcPr>
                  <w:tcW w:w="9979" w:type="dxa"/>
                  <w:gridSpan w:val="4"/>
                  <w:tcBorders>
                    <w:bottom w:val="nil"/>
                  </w:tcBorders>
                  <w:vAlign w:val="center"/>
                </w:tcPr>
                <w:p w14:paraId="50AAF9B0" w14:textId="5EE38F2A" w:rsidR="00FC3AA4" w:rsidRPr="001F09EA" w:rsidRDefault="005706B4" w:rsidP="00332FF3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Rwy'n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cadarnhau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penodiad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yr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uchod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fel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Person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Cymorth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Cyntaf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y Coleg/</w:t>
                  </w:r>
                  <w:proofErr w:type="spellStart"/>
                  <w:r w:rsidR="00CB6ACB">
                    <w:rPr>
                      <w:rFonts w:asciiTheme="minorHAnsi" w:hAnsiTheme="minorHAnsi" w:cs="Arial"/>
                      <w:sz w:val="22"/>
                      <w:szCs w:val="22"/>
                    </w:rPr>
                    <w:t>Gwasanaeth</w:t>
                  </w:r>
                  <w:proofErr w:type="spellEnd"/>
                </w:p>
              </w:tc>
            </w:tr>
            <w:tr w:rsidR="00FC3AA4" w:rsidRPr="001F09EA" w14:paraId="2B45F265" w14:textId="77777777" w:rsidTr="00332FF3">
              <w:trPr>
                <w:trHeight w:val="510"/>
              </w:trPr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23F842B0" w14:textId="77777777" w:rsidR="00FC3AA4" w:rsidRPr="001F09EA" w:rsidRDefault="005706B4" w:rsidP="00DE792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Enw</w:t>
                  </w:r>
                  <w:proofErr w:type="spellEnd"/>
                  <w:r w:rsidR="00FC3AA4"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431" w:type="dxa"/>
                </w:tcPr>
                <w:p w14:paraId="06232671" w14:textId="77777777" w:rsidR="00FC3AA4" w:rsidRPr="001F09EA" w:rsidRDefault="00FC3AA4" w:rsidP="00B35E17">
                  <w:pPr>
                    <w:spacing w:before="120"/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0D8681FD" w14:textId="77777777" w:rsidR="00FC3AA4" w:rsidRPr="001F09EA" w:rsidRDefault="005706B4" w:rsidP="00DE792C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Swydd</w:t>
                  </w:r>
                  <w:proofErr w:type="spellEnd"/>
                  <w:r w:rsidR="00FC3AA4"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713" w:type="dxa"/>
                </w:tcPr>
                <w:p w14:paraId="7C357E94" w14:textId="77777777" w:rsidR="00FC3AA4" w:rsidRPr="001F09EA" w:rsidRDefault="00FC3AA4" w:rsidP="00734CA4">
                  <w:pPr>
                    <w:spacing w:before="120"/>
                    <w:rPr>
                      <w:rFonts w:asciiTheme="minorHAnsi" w:hAnsiTheme="minorHAnsi" w:cs="Arial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FC3AA4" w:rsidRPr="001F09EA" w14:paraId="33B7234D" w14:textId="77777777" w:rsidTr="00332FF3">
              <w:trPr>
                <w:trHeight w:val="510"/>
              </w:trPr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3570E5A2" w14:textId="77777777" w:rsidR="00FC3AA4" w:rsidRPr="001F09EA" w:rsidRDefault="005706B4" w:rsidP="005706B4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Llofnod</w:t>
                  </w:r>
                  <w:proofErr w:type="spellEnd"/>
                  <w:r w:rsidR="00FC3AA4"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431" w:type="dxa"/>
                </w:tcPr>
                <w:p w14:paraId="472642A1" w14:textId="77777777" w:rsidR="00FC3AA4" w:rsidRPr="001F09EA" w:rsidRDefault="00FC3AA4" w:rsidP="00734CA4">
                  <w:pPr>
                    <w:spacing w:before="12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21D6FEF8" w14:textId="77777777" w:rsidR="00FC3AA4" w:rsidRPr="001F09EA" w:rsidRDefault="00FC3AA4" w:rsidP="005706B4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D</w:t>
                  </w:r>
                  <w:r w:rsidR="005706B4">
                    <w:rPr>
                      <w:rFonts w:asciiTheme="minorHAnsi" w:hAnsiTheme="minorHAnsi" w:cs="Arial"/>
                      <w:sz w:val="22"/>
                      <w:szCs w:val="22"/>
                    </w:rPr>
                    <w:t>yddiad</w:t>
                  </w:r>
                  <w:proofErr w:type="spellEnd"/>
                  <w:r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713" w:type="dxa"/>
                </w:tcPr>
                <w:p w14:paraId="500039D3" w14:textId="77777777" w:rsidR="00FC3AA4" w:rsidRPr="001F09EA" w:rsidRDefault="00FC3AA4" w:rsidP="00734CA4">
                  <w:pPr>
                    <w:spacing w:before="12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3D21E09" w14:textId="77777777" w:rsidR="00FC3AA4" w:rsidRPr="001D38A0" w:rsidRDefault="00FC3AA4">
            <w:pPr>
              <w:rPr>
                <w:rFonts w:asciiTheme="minorHAnsi" w:hAnsiTheme="minorHAnsi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6"/>
              <w:gridCol w:w="3326"/>
              <w:gridCol w:w="3326"/>
            </w:tblGrid>
            <w:tr w:rsidR="00FC3AA4" w:rsidRPr="00332FF3" w14:paraId="1A9AF37D" w14:textId="77777777" w:rsidTr="00332FF3">
              <w:trPr>
                <w:trHeight w:val="283"/>
              </w:trPr>
              <w:tc>
                <w:tcPr>
                  <w:tcW w:w="9978" w:type="dxa"/>
                  <w:gridSpan w:val="3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7ED709AB" w14:textId="6F3DACE3" w:rsidR="00FC3AA4" w:rsidRPr="00332FF3" w:rsidRDefault="00332FF3" w:rsidP="00F60B83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4 - </w:t>
                  </w:r>
                  <w:r w:rsidR="005706B4" w:rsidRPr="005706B4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MANYLION TALU</w:t>
                  </w:r>
                  <w:r w:rsidR="0058078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- </w:t>
                  </w:r>
                  <w:r w:rsidR="00580786" w:rsidRPr="0058078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RHAID CWBLHAU GAN YR YSGOL</w:t>
                  </w:r>
                  <w:r w:rsidR="00135053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/</w:t>
                  </w:r>
                  <w:r w:rsidR="00580786" w:rsidRPr="0058078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GWASANAETH - NI CHANIATEIR DIM CODAU COST</w:t>
                  </w:r>
                </w:p>
              </w:tc>
            </w:tr>
            <w:tr w:rsidR="00FC3AA4" w:rsidRPr="00332FF3" w14:paraId="36AA0F61" w14:textId="77777777" w:rsidTr="00550C10">
              <w:trPr>
                <w:trHeight w:val="510"/>
              </w:trPr>
              <w:tc>
                <w:tcPr>
                  <w:tcW w:w="9978" w:type="dxa"/>
                  <w:gridSpan w:val="3"/>
                  <w:vAlign w:val="center"/>
                </w:tcPr>
                <w:p w14:paraId="457BBA62" w14:textId="6783636D" w:rsidR="00FC3AA4" w:rsidRPr="001F09EA" w:rsidRDefault="005706B4" w:rsidP="00EE493D">
                  <w:pPr>
                    <w:spacing w:before="80" w:after="8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Opsiynau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Archeb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Brynu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. </w:t>
                  </w:r>
                  <w:r w:rsidRPr="005706B4">
                    <w:rPr>
                      <w:rFonts w:asciiTheme="minorHAnsi" w:hAnsiTheme="minorHAnsi" w:cs="Arial"/>
                      <w:b/>
                      <w:sz w:val="22"/>
                      <w:szCs w:val="22"/>
                      <w:u w:val="single"/>
                    </w:rPr>
                    <w:t>NI</w:t>
                  </w:r>
                  <w:r w:rsidR="00EE493D">
                    <w:rPr>
                      <w:rFonts w:asciiTheme="minorHAnsi" w:hAnsiTheme="minorHAnsi" w:cs="Arial"/>
                      <w:b/>
                      <w:sz w:val="22"/>
                      <w:szCs w:val="22"/>
                      <w:u w:val="single"/>
                    </w:rPr>
                    <w:t xml:space="preserve"> FYDD</w:t>
                  </w:r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E493D">
                    <w:rPr>
                      <w:rFonts w:asciiTheme="minorHAnsi" w:hAnsiTheme="minorHAnsi" w:cs="Arial"/>
                      <w:sz w:val="22"/>
                      <w:szCs w:val="22"/>
                    </w:rPr>
                    <w:t>archeb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yn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cael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eu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E493D">
                    <w:rPr>
                      <w:rFonts w:asciiTheme="minorHAnsi" w:hAnsiTheme="minorHAnsi" w:cs="Arial"/>
                      <w:sz w:val="22"/>
                      <w:szCs w:val="22"/>
                    </w:rPr>
                    <w:t>cadarnhau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heb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fanylion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talu</w:t>
                  </w:r>
                  <w:proofErr w:type="spellEnd"/>
                </w:p>
              </w:tc>
            </w:tr>
            <w:tr w:rsidR="00FC3AA4" w:rsidRPr="00332FF3" w14:paraId="45B7BA8B" w14:textId="77777777" w:rsidTr="00C75479">
              <w:trPr>
                <w:trHeight w:val="454"/>
              </w:trPr>
              <w:tc>
                <w:tcPr>
                  <w:tcW w:w="3326" w:type="dxa"/>
                  <w:vAlign w:val="center"/>
                </w:tcPr>
                <w:p w14:paraId="351CC48C" w14:textId="2136184E" w:rsidR="00FC3AA4" w:rsidRPr="001F09EA" w:rsidRDefault="005706B4" w:rsidP="00305663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Cwrs</w:t>
                  </w:r>
                  <w:proofErr w:type="spellEnd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1 </w:t>
                  </w: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Diwrnod</w:t>
                  </w:r>
                  <w:proofErr w:type="spellEnd"/>
                  <w:r w:rsidR="00FC3AA4"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: £</w:t>
                  </w:r>
                  <w:r w:rsidR="003938AD">
                    <w:rPr>
                      <w:rFonts w:asciiTheme="minorHAnsi" w:hAnsiTheme="minorHAnsi" w:cs="Arial"/>
                      <w:sz w:val="22"/>
                      <w:szCs w:val="22"/>
                    </w:rPr>
                    <w:t>8</w:t>
                  </w:r>
                  <w:r w:rsidR="00186DEA">
                    <w:rPr>
                      <w:rFonts w:asciiTheme="minorHAnsi" w:hAnsiTheme="minorHAnsi" w:cs="Arial"/>
                      <w:sz w:val="22"/>
                      <w:szCs w:val="22"/>
                    </w:rPr>
                    <w:t>5</w:t>
                  </w:r>
                  <w:r w:rsidR="00FC3AA4"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+ VAT</w:t>
                  </w:r>
                </w:p>
              </w:tc>
              <w:tc>
                <w:tcPr>
                  <w:tcW w:w="3326" w:type="dxa"/>
                  <w:vAlign w:val="center"/>
                </w:tcPr>
                <w:p w14:paraId="2BACED34" w14:textId="5748664C" w:rsidR="00FC3AA4" w:rsidRPr="001F09EA" w:rsidRDefault="005706B4" w:rsidP="005706B4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Cwrs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2</w:t>
                  </w:r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Diwrnod</w:t>
                  </w:r>
                  <w:proofErr w:type="spellEnd"/>
                  <w:r w:rsidR="00FC3AA4"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: £</w:t>
                  </w:r>
                  <w:r w:rsidR="00186DEA">
                    <w:rPr>
                      <w:rFonts w:asciiTheme="minorHAnsi" w:hAnsiTheme="minorHAnsi" w:cs="Arial"/>
                      <w:sz w:val="22"/>
                      <w:szCs w:val="22"/>
                    </w:rPr>
                    <w:t>125</w:t>
                  </w:r>
                  <w:r w:rsidR="00FC3AA4"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+ VAT</w:t>
                  </w:r>
                </w:p>
              </w:tc>
              <w:tc>
                <w:tcPr>
                  <w:tcW w:w="3326" w:type="dxa"/>
                  <w:vAlign w:val="center"/>
                </w:tcPr>
                <w:p w14:paraId="24149C2A" w14:textId="667FEA65" w:rsidR="00FC3AA4" w:rsidRPr="001F09EA" w:rsidRDefault="005706B4" w:rsidP="005706B4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Cwrs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3</w:t>
                  </w:r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Diwrnod</w:t>
                  </w:r>
                  <w:proofErr w:type="spellEnd"/>
                  <w:r w:rsidR="00FC3AA4"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: £1</w:t>
                  </w:r>
                  <w:r w:rsidR="00186DEA">
                    <w:rPr>
                      <w:rFonts w:asciiTheme="minorHAnsi" w:hAnsiTheme="minorHAnsi" w:cs="Arial"/>
                      <w:sz w:val="22"/>
                      <w:szCs w:val="22"/>
                    </w:rPr>
                    <w:t>85</w:t>
                  </w:r>
                  <w:r w:rsidR="00B30418"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="00FC3AA4"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+ VAT</w:t>
                  </w:r>
                </w:p>
              </w:tc>
            </w:tr>
          </w:tbl>
          <w:p w14:paraId="347C44AF" w14:textId="77777777" w:rsidR="00FC3AA4" w:rsidRPr="001F09EA" w:rsidRDefault="00FC3AA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A8C61E" w14:textId="77777777" w:rsidR="00FC3AA4" w:rsidRPr="00332FF3" w:rsidRDefault="00FC3AA4">
            <w:pPr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Style w:val="TableGrid"/>
              <w:tblW w:w="9979" w:type="dxa"/>
              <w:tblLook w:val="04A0" w:firstRow="1" w:lastRow="0" w:firstColumn="1" w:lastColumn="0" w:noHBand="0" w:noVBand="1"/>
            </w:tblPr>
            <w:tblGrid>
              <w:gridCol w:w="2014"/>
              <w:gridCol w:w="1559"/>
              <w:gridCol w:w="2693"/>
              <w:gridCol w:w="1559"/>
              <w:gridCol w:w="2154"/>
            </w:tblGrid>
            <w:tr w:rsidR="00FC3AA4" w:rsidRPr="00332FF3" w14:paraId="1138377F" w14:textId="77777777" w:rsidTr="00AC18BE">
              <w:trPr>
                <w:trHeight w:val="539"/>
              </w:trPr>
              <w:tc>
                <w:tcPr>
                  <w:tcW w:w="201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3C554F9" w14:textId="77777777" w:rsidR="00FC3AA4" w:rsidRPr="00451F78" w:rsidRDefault="005706B4" w:rsidP="00451F78">
                  <w:pPr>
                    <w:spacing w:before="100" w:after="10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Archeb</w:t>
                  </w:r>
                  <w:proofErr w:type="spellEnd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Prynu</w:t>
                  </w:r>
                  <w:proofErr w:type="spellEnd"/>
                  <w:r w:rsidR="00451F78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="Arial"/>
                        <w:b/>
                        <w:sz w:val="22"/>
                        <w:szCs w:val="22"/>
                      </w:rPr>
                      <w:id w:val="-1312712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1F78">
                        <w:rPr>
                          <w:rFonts w:ascii="MS Gothic" w:eastAsia="MS Gothic" w:hAnsi="MS Gothic" w:cs="Arial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65" w:type="dxa"/>
                  <w:gridSpan w:val="4"/>
                </w:tcPr>
                <w:p w14:paraId="67FE51A6" w14:textId="7A01F4DC" w:rsidR="00FC3AA4" w:rsidRDefault="005706B4" w:rsidP="00FA7F3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 w:rsidRPr="003221FE">
                    <w:rPr>
                      <w:rFonts w:asciiTheme="minorHAnsi" w:hAnsiTheme="minorHAnsi" w:cs="Arial"/>
                      <w:sz w:val="22"/>
                      <w:szCs w:val="22"/>
                    </w:rPr>
                    <w:t>Cwblhewch</w:t>
                  </w:r>
                  <w:proofErr w:type="spellEnd"/>
                  <w:r w:rsidRPr="003221FE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Pr="003221FE">
                    <w:rPr>
                      <w:rFonts w:asciiTheme="minorHAnsi" w:hAnsiTheme="minorHAnsi" w:cs="Arial"/>
                      <w:sz w:val="22"/>
                      <w:szCs w:val="22"/>
                    </w:rPr>
                    <w:t>canlynol</w:t>
                  </w:r>
                  <w:proofErr w:type="spellEnd"/>
                  <w:r w:rsidR="00A82DDC" w:rsidRPr="003221FE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  <w:r w:rsidR="00FA7F3A" w:rsidRPr="003221FE">
                    <w:rPr>
                      <w:rFonts w:asciiTheme="minorHAnsi" w:hAnsiTheme="minorHAnsi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A82DDC" w:rsidRPr="003221FE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proofErr w:type="spellStart"/>
                  <w:r w:rsidR="00A82DDC" w:rsidRPr="003221F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Hyfforddiant</w:t>
                  </w:r>
                  <w:proofErr w:type="spellEnd"/>
                  <w:r w:rsidR="00A82DDC" w:rsidRPr="001E4DB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MENAI Training Ltd</w:t>
                  </w:r>
                  <w:r w:rsidR="00A82DDC" w:rsidRPr="001E4DB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82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Cyf</w:t>
                  </w:r>
                  <w:r w:rsidR="003221F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lenwr</w:t>
                  </w:r>
                  <w:proofErr w:type="spellEnd"/>
                  <w:r w:rsidR="00A82DDC" w:rsidRPr="001E4DB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: </w:t>
                  </w:r>
                  <w:r w:rsidR="00A82DDC" w:rsidRPr="001E4DB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C109995)</w:t>
                  </w:r>
                </w:p>
                <w:p w14:paraId="5459B9C2" w14:textId="61CDA004" w:rsidR="00FA7F3A" w:rsidRPr="001F09EA" w:rsidRDefault="00FA7F3A" w:rsidP="00FA7F3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FC3AA4" w:rsidRPr="00332FF3" w14:paraId="207346E1" w14:textId="77777777" w:rsidTr="005706B4">
              <w:trPr>
                <w:trHeight w:val="510"/>
              </w:trPr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4B5CBD1" w14:textId="77777777" w:rsidR="00FC3AA4" w:rsidRPr="001F09EA" w:rsidRDefault="00FC3AA4" w:rsidP="009110A2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D58F21C" w14:textId="77777777" w:rsidR="00FC3AA4" w:rsidRPr="001F09EA" w:rsidRDefault="005706B4" w:rsidP="009110A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Rhif</w:t>
                  </w:r>
                  <w:proofErr w:type="spellEnd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AP</w:t>
                  </w:r>
                  <w:r w:rsidR="00FC3AA4" w:rsidRPr="001F09EA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93" w:type="dxa"/>
                  <w:vAlign w:val="center"/>
                </w:tcPr>
                <w:p w14:paraId="184CE634" w14:textId="77777777" w:rsidR="00FC3AA4" w:rsidRPr="001F09EA" w:rsidRDefault="00FC3AA4" w:rsidP="009110A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59281E0C" w14:textId="77777777" w:rsidR="00FC3AA4" w:rsidRPr="001F09EA" w:rsidRDefault="005706B4" w:rsidP="009110A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Rhif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Ffôn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154" w:type="dxa"/>
                  <w:vAlign w:val="center"/>
                </w:tcPr>
                <w:p w14:paraId="7315A54C" w14:textId="77777777" w:rsidR="00FC3AA4" w:rsidRPr="001F09EA" w:rsidRDefault="00FC3AA4" w:rsidP="009110A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FC3AA4" w:rsidRPr="00332FF3" w14:paraId="3A0C1D95" w14:textId="77777777" w:rsidTr="00451F78">
              <w:trPr>
                <w:trHeight w:val="510"/>
              </w:trPr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172D95E" w14:textId="77777777" w:rsidR="00FC3AA4" w:rsidRPr="001F09EA" w:rsidRDefault="00FC3AA4" w:rsidP="009110A2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E09A465" w14:textId="77777777" w:rsidR="00FC3AA4" w:rsidRPr="001F09EA" w:rsidRDefault="005706B4" w:rsidP="009110A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Coleg /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Adran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406" w:type="dxa"/>
                  <w:gridSpan w:val="3"/>
                  <w:vAlign w:val="center"/>
                </w:tcPr>
                <w:p w14:paraId="42F487D7" w14:textId="77777777" w:rsidR="00FC3AA4" w:rsidRPr="001F09EA" w:rsidRDefault="00FC3AA4" w:rsidP="009110A2">
                  <w:pPr>
                    <w:rPr>
                      <w:rFonts w:asciiTheme="minorHAnsi" w:hAnsiTheme="minorHAnsi" w:cs="Arial"/>
                      <w:caps/>
                      <w:sz w:val="22"/>
                      <w:szCs w:val="22"/>
                    </w:rPr>
                  </w:pPr>
                </w:p>
              </w:tc>
            </w:tr>
            <w:tr w:rsidR="00FC3AA4" w:rsidRPr="00332FF3" w14:paraId="70ABAFF4" w14:textId="77777777" w:rsidTr="001D38A0">
              <w:trPr>
                <w:trHeight w:val="891"/>
              </w:trPr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DD7B072" w14:textId="77777777" w:rsidR="00FC3AA4" w:rsidRPr="001F09EA" w:rsidRDefault="00FC3AA4" w:rsidP="009110A2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56990504" w14:textId="77777777" w:rsidR="00FC3AA4" w:rsidRPr="001F09EA" w:rsidRDefault="005706B4" w:rsidP="00F60B83">
                  <w:pPr>
                    <w:spacing w:before="10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Cyfeiriad</w:t>
                  </w:r>
                  <w:proofErr w:type="spellEnd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Coleg / </w:t>
                  </w:r>
                  <w:proofErr w:type="spellStart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Adran</w:t>
                  </w:r>
                  <w:proofErr w:type="spellEnd"/>
                  <w:r w:rsidRPr="005706B4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406" w:type="dxa"/>
                  <w:gridSpan w:val="3"/>
                </w:tcPr>
                <w:p w14:paraId="21D12CAD" w14:textId="77777777" w:rsidR="00D04138" w:rsidRPr="001F09EA" w:rsidRDefault="00D04138" w:rsidP="00734CA4">
                  <w:pPr>
                    <w:spacing w:before="120"/>
                    <w:rPr>
                      <w:rFonts w:asciiTheme="minorHAnsi" w:hAnsiTheme="minorHAnsi" w:cs="Arial"/>
                      <w:caps/>
                      <w:sz w:val="22"/>
                      <w:szCs w:val="22"/>
                    </w:rPr>
                  </w:pPr>
                </w:p>
              </w:tc>
            </w:tr>
          </w:tbl>
          <w:p w14:paraId="058A0BF2" w14:textId="77777777" w:rsidR="00FC3AA4" w:rsidRPr="00332FF3" w:rsidRDefault="00FC3AA4" w:rsidP="00AE7960">
            <w:pPr>
              <w:tabs>
                <w:tab w:val="left" w:pos="6780"/>
              </w:tabs>
              <w:spacing w:before="240"/>
              <w:rPr>
                <w:rFonts w:asciiTheme="minorHAnsi" w:hAnsiTheme="minorHAnsi" w:cs="Arial"/>
                <w:b/>
                <w:sz w:val="2"/>
                <w:szCs w:val="2"/>
              </w:rPr>
            </w:pPr>
          </w:p>
        </w:tc>
      </w:tr>
      <w:tr w:rsidR="00332FF3" w:rsidRPr="00332FF3" w14:paraId="1F1B1B56" w14:textId="77777777" w:rsidTr="00FC3AA4">
        <w:tc>
          <w:tcPr>
            <w:tcW w:w="5000" w:type="pct"/>
          </w:tcPr>
          <w:p w14:paraId="6CD0BE22" w14:textId="6E60D53A" w:rsidR="00332FF3" w:rsidRPr="00184409" w:rsidRDefault="0039674A" w:rsidP="00FB730D">
            <w:pPr>
              <w:tabs>
                <w:tab w:val="left" w:pos="1584"/>
              </w:tabs>
              <w:spacing w:before="120"/>
              <w:jc w:val="center"/>
              <w:rPr>
                <w:rFonts w:asciiTheme="minorHAnsi" w:hAnsiTheme="minorHAnsi" w:cs="Arial"/>
                <w:color w:val="0563C1" w:themeColor="hyperlink"/>
                <w:u w:val="single"/>
              </w:rPr>
            </w:pPr>
            <w:r w:rsidRPr="0039674A">
              <w:rPr>
                <w:rFonts w:asciiTheme="minorHAnsi" w:hAnsiTheme="minorHAnsi" w:cs="Arial"/>
                <w:b/>
              </w:rPr>
              <w:t>PLÎS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5706B4" w:rsidRPr="005706B4">
              <w:rPr>
                <w:rFonts w:asciiTheme="minorHAnsi" w:hAnsiTheme="minorHAnsi" w:cs="Arial"/>
                <w:b/>
                <w:u w:val="single"/>
              </w:rPr>
              <w:t>E-BOSTIWCH</w:t>
            </w:r>
            <w:r w:rsidR="005706B4" w:rsidRPr="005706B4">
              <w:rPr>
                <w:rFonts w:asciiTheme="minorHAnsi" w:hAnsiTheme="minorHAnsi" w:cs="Arial"/>
                <w:b/>
              </w:rPr>
              <w:t xml:space="preserve"> Y FFURFLEN WEDI'I </w:t>
            </w:r>
            <w:r w:rsidR="005706B4" w:rsidRPr="00114ACC">
              <w:rPr>
                <w:rFonts w:asciiTheme="minorHAnsi" w:hAnsiTheme="minorHAnsi" w:cstheme="minorHAnsi"/>
                <w:b/>
              </w:rPr>
              <w:t>CHWBLHAU AT</w:t>
            </w:r>
            <w:r w:rsidRPr="00114ACC">
              <w:rPr>
                <w:rFonts w:asciiTheme="minorHAnsi" w:hAnsiTheme="minorHAnsi" w:cstheme="minorHAnsi"/>
                <w:b/>
              </w:rPr>
              <w:t xml:space="preserve"> </w:t>
            </w:r>
            <w:r w:rsidR="00AA576A">
              <w:rPr>
                <w:rFonts w:asciiTheme="minorHAnsi" w:hAnsiTheme="minorHAnsi" w:cstheme="minorHAnsi"/>
                <w:b/>
              </w:rPr>
              <w:t xml:space="preserve">                           </w:t>
            </w:r>
            <w:hyperlink r:id="rId8" w:history="1">
              <w:r w:rsidR="001B0BEC" w:rsidRPr="00CA7F7B">
                <w:rPr>
                  <w:rStyle w:val="Hyperlink"/>
                  <w:rFonts w:asciiTheme="minorHAnsi" w:hAnsiTheme="minorHAnsi" w:cstheme="minorHAnsi"/>
                </w:rPr>
                <w:t>info@hyfforddiantmenaitraining.co.uk</w:t>
              </w:r>
            </w:hyperlink>
            <w:r w:rsidR="00114ACC" w:rsidRPr="00114ACC">
              <w:rPr>
                <w:rFonts w:asciiTheme="minorHAnsi" w:hAnsiTheme="minorHAnsi" w:cstheme="minorHAnsi"/>
              </w:rPr>
              <w:t xml:space="preserve">  </w:t>
            </w:r>
            <w:r w:rsidR="00114ACC" w:rsidRPr="00114ACC">
              <w:rPr>
                <w:rFonts w:asciiTheme="minorHAnsi" w:hAnsiTheme="minorHAnsi" w:cstheme="minorHAnsi"/>
                <w:u w:val="single"/>
              </w:rPr>
              <w:t>A</w:t>
            </w:r>
            <w:r w:rsidR="00114ACC" w:rsidRPr="00114ACC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="001F09EA" w:rsidRPr="00114ACC">
                <w:rPr>
                  <w:rStyle w:val="Hyperlink"/>
                  <w:rFonts w:asciiTheme="minorHAnsi" w:hAnsiTheme="minorHAnsi" w:cstheme="minorHAnsi"/>
                </w:rPr>
                <w:t>e.riches@bangor.ac.uk</w:t>
              </w:r>
            </w:hyperlink>
          </w:p>
        </w:tc>
      </w:tr>
    </w:tbl>
    <w:p w14:paraId="6DF464D1" w14:textId="77777777" w:rsidR="00174BE7" w:rsidRPr="00332FF3" w:rsidRDefault="00174BE7" w:rsidP="0039674A">
      <w:pPr>
        <w:rPr>
          <w:rFonts w:asciiTheme="minorHAnsi" w:hAnsiTheme="minorHAnsi"/>
        </w:rPr>
      </w:pPr>
    </w:p>
    <w:sectPr w:rsidR="00174BE7" w:rsidRPr="00332FF3" w:rsidSect="00550C10">
      <w:pgSz w:w="11906" w:h="16838" w:code="9"/>
      <w:pgMar w:top="794" w:right="851" w:bottom="397" w:left="851" w:header="34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60"/>
    <w:rsid w:val="000021C1"/>
    <w:rsid w:val="00007CAE"/>
    <w:rsid w:val="00041BEC"/>
    <w:rsid w:val="00042CF9"/>
    <w:rsid w:val="00042EE2"/>
    <w:rsid w:val="0004587D"/>
    <w:rsid w:val="00045A1E"/>
    <w:rsid w:val="0005099A"/>
    <w:rsid w:val="0005331A"/>
    <w:rsid w:val="00072C61"/>
    <w:rsid w:val="000744E8"/>
    <w:rsid w:val="000762C0"/>
    <w:rsid w:val="0008160B"/>
    <w:rsid w:val="000974E2"/>
    <w:rsid w:val="000A5426"/>
    <w:rsid w:val="000A6960"/>
    <w:rsid w:val="000B206C"/>
    <w:rsid w:val="000B2236"/>
    <w:rsid w:val="000B5309"/>
    <w:rsid w:val="000B56E9"/>
    <w:rsid w:val="000B6D79"/>
    <w:rsid w:val="000D310E"/>
    <w:rsid w:val="000D3BEB"/>
    <w:rsid w:val="000D3E52"/>
    <w:rsid w:val="000D50ED"/>
    <w:rsid w:val="000E2F7F"/>
    <w:rsid w:val="000E3FE3"/>
    <w:rsid w:val="000E4B5F"/>
    <w:rsid w:val="000E563F"/>
    <w:rsid w:val="000E604A"/>
    <w:rsid w:val="000F4E5F"/>
    <w:rsid w:val="000F628C"/>
    <w:rsid w:val="000F761C"/>
    <w:rsid w:val="00103FDE"/>
    <w:rsid w:val="00107125"/>
    <w:rsid w:val="00107ABF"/>
    <w:rsid w:val="00112427"/>
    <w:rsid w:val="00114ACC"/>
    <w:rsid w:val="00135053"/>
    <w:rsid w:val="00141909"/>
    <w:rsid w:val="00143CA8"/>
    <w:rsid w:val="0014619E"/>
    <w:rsid w:val="00146554"/>
    <w:rsid w:val="00147388"/>
    <w:rsid w:val="00153BA2"/>
    <w:rsid w:val="00154458"/>
    <w:rsid w:val="00160858"/>
    <w:rsid w:val="001630B1"/>
    <w:rsid w:val="00163FF7"/>
    <w:rsid w:val="00166181"/>
    <w:rsid w:val="00174BE7"/>
    <w:rsid w:val="001823F8"/>
    <w:rsid w:val="00184409"/>
    <w:rsid w:val="00186DEA"/>
    <w:rsid w:val="00194CFE"/>
    <w:rsid w:val="001973C7"/>
    <w:rsid w:val="001A05F8"/>
    <w:rsid w:val="001A2BC0"/>
    <w:rsid w:val="001B0BEC"/>
    <w:rsid w:val="001B1514"/>
    <w:rsid w:val="001B17D5"/>
    <w:rsid w:val="001B4FB1"/>
    <w:rsid w:val="001B6D16"/>
    <w:rsid w:val="001B7598"/>
    <w:rsid w:val="001B76F3"/>
    <w:rsid w:val="001C619D"/>
    <w:rsid w:val="001D241E"/>
    <w:rsid w:val="001D38A0"/>
    <w:rsid w:val="001E23C1"/>
    <w:rsid w:val="001E4EDD"/>
    <w:rsid w:val="001F09EA"/>
    <w:rsid w:val="00201341"/>
    <w:rsid w:val="002047D5"/>
    <w:rsid w:val="002049A4"/>
    <w:rsid w:val="002052F9"/>
    <w:rsid w:val="00214D9E"/>
    <w:rsid w:val="002250A0"/>
    <w:rsid w:val="00237268"/>
    <w:rsid w:val="0024407B"/>
    <w:rsid w:val="00244B1D"/>
    <w:rsid w:val="00244D60"/>
    <w:rsid w:val="00244E8F"/>
    <w:rsid w:val="0024608B"/>
    <w:rsid w:val="00246C04"/>
    <w:rsid w:val="00246D5A"/>
    <w:rsid w:val="0025116D"/>
    <w:rsid w:val="0026328F"/>
    <w:rsid w:val="002677C4"/>
    <w:rsid w:val="00271840"/>
    <w:rsid w:val="002728AA"/>
    <w:rsid w:val="0027324A"/>
    <w:rsid w:val="002748E6"/>
    <w:rsid w:val="00277BCF"/>
    <w:rsid w:val="0028015E"/>
    <w:rsid w:val="00290DDE"/>
    <w:rsid w:val="00292296"/>
    <w:rsid w:val="002A1268"/>
    <w:rsid w:val="002A14B9"/>
    <w:rsid w:val="002A45B7"/>
    <w:rsid w:val="002A7782"/>
    <w:rsid w:val="002B079B"/>
    <w:rsid w:val="002B58EA"/>
    <w:rsid w:val="002B616F"/>
    <w:rsid w:val="002B652F"/>
    <w:rsid w:val="002C2431"/>
    <w:rsid w:val="002D74B4"/>
    <w:rsid w:val="002F0362"/>
    <w:rsid w:val="002F3DAA"/>
    <w:rsid w:val="002F7DA1"/>
    <w:rsid w:val="003048CC"/>
    <w:rsid w:val="00305663"/>
    <w:rsid w:val="00311E24"/>
    <w:rsid w:val="00312925"/>
    <w:rsid w:val="003221FE"/>
    <w:rsid w:val="003271C6"/>
    <w:rsid w:val="00327291"/>
    <w:rsid w:val="00332FF3"/>
    <w:rsid w:val="0033335A"/>
    <w:rsid w:val="00333623"/>
    <w:rsid w:val="00334353"/>
    <w:rsid w:val="003347C3"/>
    <w:rsid w:val="003519DA"/>
    <w:rsid w:val="003574B7"/>
    <w:rsid w:val="00361BD1"/>
    <w:rsid w:val="003672A8"/>
    <w:rsid w:val="00371B28"/>
    <w:rsid w:val="00374564"/>
    <w:rsid w:val="00390BC2"/>
    <w:rsid w:val="00392292"/>
    <w:rsid w:val="003938AD"/>
    <w:rsid w:val="00395105"/>
    <w:rsid w:val="0039674A"/>
    <w:rsid w:val="003A2109"/>
    <w:rsid w:val="003A70D5"/>
    <w:rsid w:val="003B302F"/>
    <w:rsid w:val="003C001B"/>
    <w:rsid w:val="003C7049"/>
    <w:rsid w:val="003D0E2F"/>
    <w:rsid w:val="003E18BB"/>
    <w:rsid w:val="003E23D1"/>
    <w:rsid w:val="003E46F3"/>
    <w:rsid w:val="003E5267"/>
    <w:rsid w:val="003F0B50"/>
    <w:rsid w:val="00401E0D"/>
    <w:rsid w:val="004025FD"/>
    <w:rsid w:val="00405F7D"/>
    <w:rsid w:val="00410842"/>
    <w:rsid w:val="00411B01"/>
    <w:rsid w:val="004279B2"/>
    <w:rsid w:val="00427BFD"/>
    <w:rsid w:val="00430780"/>
    <w:rsid w:val="00442881"/>
    <w:rsid w:val="00443F81"/>
    <w:rsid w:val="00445A04"/>
    <w:rsid w:val="00451078"/>
    <w:rsid w:val="00451F6F"/>
    <w:rsid w:val="00451F78"/>
    <w:rsid w:val="00454735"/>
    <w:rsid w:val="004603B8"/>
    <w:rsid w:val="0046525B"/>
    <w:rsid w:val="004707D8"/>
    <w:rsid w:val="00471F5C"/>
    <w:rsid w:val="00473583"/>
    <w:rsid w:val="00482ED7"/>
    <w:rsid w:val="00483661"/>
    <w:rsid w:val="00485C76"/>
    <w:rsid w:val="00485CD0"/>
    <w:rsid w:val="00487221"/>
    <w:rsid w:val="004A0957"/>
    <w:rsid w:val="004A22DA"/>
    <w:rsid w:val="004A23A5"/>
    <w:rsid w:val="004B02BE"/>
    <w:rsid w:val="004B18F5"/>
    <w:rsid w:val="004B3BC8"/>
    <w:rsid w:val="004C4BB4"/>
    <w:rsid w:val="004D025D"/>
    <w:rsid w:val="004D693C"/>
    <w:rsid w:val="004D7246"/>
    <w:rsid w:val="004E2728"/>
    <w:rsid w:val="004E3C9F"/>
    <w:rsid w:val="004E4D52"/>
    <w:rsid w:val="004E5F73"/>
    <w:rsid w:val="004E72BA"/>
    <w:rsid w:val="004F0262"/>
    <w:rsid w:val="004F7A13"/>
    <w:rsid w:val="00501EE7"/>
    <w:rsid w:val="00507999"/>
    <w:rsid w:val="00511950"/>
    <w:rsid w:val="005122DB"/>
    <w:rsid w:val="00513C60"/>
    <w:rsid w:val="00516B3A"/>
    <w:rsid w:val="005173E4"/>
    <w:rsid w:val="00523832"/>
    <w:rsid w:val="00524BC0"/>
    <w:rsid w:val="005307CB"/>
    <w:rsid w:val="005412A1"/>
    <w:rsid w:val="00543A34"/>
    <w:rsid w:val="00550C10"/>
    <w:rsid w:val="005539AE"/>
    <w:rsid w:val="0055655D"/>
    <w:rsid w:val="005706B4"/>
    <w:rsid w:val="00571396"/>
    <w:rsid w:val="00580786"/>
    <w:rsid w:val="00586907"/>
    <w:rsid w:val="005A4DB1"/>
    <w:rsid w:val="005B6BEF"/>
    <w:rsid w:val="005B7CA9"/>
    <w:rsid w:val="005C2F44"/>
    <w:rsid w:val="005C69B5"/>
    <w:rsid w:val="005C6F9B"/>
    <w:rsid w:val="005D453D"/>
    <w:rsid w:val="005D77BF"/>
    <w:rsid w:val="005E2827"/>
    <w:rsid w:val="005E47AD"/>
    <w:rsid w:val="005F4E94"/>
    <w:rsid w:val="005F65E7"/>
    <w:rsid w:val="00600008"/>
    <w:rsid w:val="006074E7"/>
    <w:rsid w:val="0061004F"/>
    <w:rsid w:val="00612254"/>
    <w:rsid w:val="006156FD"/>
    <w:rsid w:val="0062121D"/>
    <w:rsid w:val="0062600E"/>
    <w:rsid w:val="00634C10"/>
    <w:rsid w:val="00641B4E"/>
    <w:rsid w:val="00642AA6"/>
    <w:rsid w:val="006506F4"/>
    <w:rsid w:val="00653EA4"/>
    <w:rsid w:val="00657890"/>
    <w:rsid w:val="006651DE"/>
    <w:rsid w:val="006726D2"/>
    <w:rsid w:val="00673ECC"/>
    <w:rsid w:val="0067610E"/>
    <w:rsid w:val="0068032F"/>
    <w:rsid w:val="00684DE1"/>
    <w:rsid w:val="0068711F"/>
    <w:rsid w:val="006A1292"/>
    <w:rsid w:val="006A6A4E"/>
    <w:rsid w:val="006B0EF3"/>
    <w:rsid w:val="006B259A"/>
    <w:rsid w:val="006D3EAF"/>
    <w:rsid w:val="006D65BC"/>
    <w:rsid w:val="006D6EDA"/>
    <w:rsid w:val="006E4670"/>
    <w:rsid w:val="006E51F7"/>
    <w:rsid w:val="006E7B30"/>
    <w:rsid w:val="006F01F4"/>
    <w:rsid w:val="006F2EF7"/>
    <w:rsid w:val="006F699F"/>
    <w:rsid w:val="00700753"/>
    <w:rsid w:val="00700A8E"/>
    <w:rsid w:val="00700C2E"/>
    <w:rsid w:val="00701074"/>
    <w:rsid w:val="0070305F"/>
    <w:rsid w:val="00703FC9"/>
    <w:rsid w:val="00707B10"/>
    <w:rsid w:val="007111F6"/>
    <w:rsid w:val="0071638C"/>
    <w:rsid w:val="00716E66"/>
    <w:rsid w:val="007221FF"/>
    <w:rsid w:val="00725B39"/>
    <w:rsid w:val="007332E2"/>
    <w:rsid w:val="00734CA4"/>
    <w:rsid w:val="00740F0D"/>
    <w:rsid w:val="007436CF"/>
    <w:rsid w:val="007448D2"/>
    <w:rsid w:val="007651FA"/>
    <w:rsid w:val="00770880"/>
    <w:rsid w:val="00770F6E"/>
    <w:rsid w:val="00771212"/>
    <w:rsid w:val="00776087"/>
    <w:rsid w:val="00780E65"/>
    <w:rsid w:val="00781C94"/>
    <w:rsid w:val="00785DDD"/>
    <w:rsid w:val="00795CA4"/>
    <w:rsid w:val="007A4FDB"/>
    <w:rsid w:val="007B67E3"/>
    <w:rsid w:val="007C470D"/>
    <w:rsid w:val="007E3C1D"/>
    <w:rsid w:val="007E44EB"/>
    <w:rsid w:val="007E4758"/>
    <w:rsid w:val="007F1C03"/>
    <w:rsid w:val="007F3DF5"/>
    <w:rsid w:val="007F4F0B"/>
    <w:rsid w:val="007F60C5"/>
    <w:rsid w:val="00803C4A"/>
    <w:rsid w:val="008163EA"/>
    <w:rsid w:val="008266EA"/>
    <w:rsid w:val="00834D01"/>
    <w:rsid w:val="008442ED"/>
    <w:rsid w:val="008513A5"/>
    <w:rsid w:val="0085426A"/>
    <w:rsid w:val="00857776"/>
    <w:rsid w:val="00862F0C"/>
    <w:rsid w:val="00875FBC"/>
    <w:rsid w:val="008824E4"/>
    <w:rsid w:val="00890831"/>
    <w:rsid w:val="008A02B8"/>
    <w:rsid w:val="008A4F99"/>
    <w:rsid w:val="008B6BED"/>
    <w:rsid w:val="008C0289"/>
    <w:rsid w:val="008C2C8D"/>
    <w:rsid w:val="008D1C31"/>
    <w:rsid w:val="008E1325"/>
    <w:rsid w:val="008E4309"/>
    <w:rsid w:val="008F1E75"/>
    <w:rsid w:val="008F319F"/>
    <w:rsid w:val="008F49AD"/>
    <w:rsid w:val="008F52F3"/>
    <w:rsid w:val="008F7E11"/>
    <w:rsid w:val="009021EA"/>
    <w:rsid w:val="009110A2"/>
    <w:rsid w:val="00917814"/>
    <w:rsid w:val="0092007A"/>
    <w:rsid w:val="0092051A"/>
    <w:rsid w:val="00931E65"/>
    <w:rsid w:val="00937F75"/>
    <w:rsid w:val="00942EF5"/>
    <w:rsid w:val="00943786"/>
    <w:rsid w:val="00945862"/>
    <w:rsid w:val="009515C5"/>
    <w:rsid w:val="00953C62"/>
    <w:rsid w:val="009540B1"/>
    <w:rsid w:val="00962193"/>
    <w:rsid w:val="00966D05"/>
    <w:rsid w:val="00972B39"/>
    <w:rsid w:val="00980953"/>
    <w:rsid w:val="00986AFB"/>
    <w:rsid w:val="009901FE"/>
    <w:rsid w:val="00990950"/>
    <w:rsid w:val="00990EFE"/>
    <w:rsid w:val="009A394E"/>
    <w:rsid w:val="009B0EA0"/>
    <w:rsid w:val="009B6C8A"/>
    <w:rsid w:val="009C485C"/>
    <w:rsid w:val="009C4E30"/>
    <w:rsid w:val="009C4E80"/>
    <w:rsid w:val="009C6279"/>
    <w:rsid w:val="009C71B5"/>
    <w:rsid w:val="009D0FD7"/>
    <w:rsid w:val="009D1213"/>
    <w:rsid w:val="009D1C72"/>
    <w:rsid w:val="009E0459"/>
    <w:rsid w:val="009E1A0F"/>
    <w:rsid w:val="009F5141"/>
    <w:rsid w:val="00A0061B"/>
    <w:rsid w:val="00A0356A"/>
    <w:rsid w:val="00A03E19"/>
    <w:rsid w:val="00A06CAE"/>
    <w:rsid w:val="00A172F0"/>
    <w:rsid w:val="00A23635"/>
    <w:rsid w:val="00A416FA"/>
    <w:rsid w:val="00A41F5D"/>
    <w:rsid w:val="00A4509A"/>
    <w:rsid w:val="00A46244"/>
    <w:rsid w:val="00A4689B"/>
    <w:rsid w:val="00A507F2"/>
    <w:rsid w:val="00A60010"/>
    <w:rsid w:val="00A6150D"/>
    <w:rsid w:val="00A62D99"/>
    <w:rsid w:val="00A65FB6"/>
    <w:rsid w:val="00A705A5"/>
    <w:rsid w:val="00A72840"/>
    <w:rsid w:val="00A82DDC"/>
    <w:rsid w:val="00A95382"/>
    <w:rsid w:val="00A95C9A"/>
    <w:rsid w:val="00AA0F8C"/>
    <w:rsid w:val="00AA10A2"/>
    <w:rsid w:val="00AA576A"/>
    <w:rsid w:val="00AA7558"/>
    <w:rsid w:val="00AB11F6"/>
    <w:rsid w:val="00AB2FDA"/>
    <w:rsid w:val="00AB4C07"/>
    <w:rsid w:val="00AC18BE"/>
    <w:rsid w:val="00AC1D42"/>
    <w:rsid w:val="00AC2042"/>
    <w:rsid w:val="00AD7C3E"/>
    <w:rsid w:val="00AE34E6"/>
    <w:rsid w:val="00AE7960"/>
    <w:rsid w:val="00B02460"/>
    <w:rsid w:val="00B07C34"/>
    <w:rsid w:val="00B10B27"/>
    <w:rsid w:val="00B1285C"/>
    <w:rsid w:val="00B25E26"/>
    <w:rsid w:val="00B25F27"/>
    <w:rsid w:val="00B30418"/>
    <w:rsid w:val="00B31CF4"/>
    <w:rsid w:val="00B31E04"/>
    <w:rsid w:val="00B32FA4"/>
    <w:rsid w:val="00B35E17"/>
    <w:rsid w:val="00B36400"/>
    <w:rsid w:val="00B552BE"/>
    <w:rsid w:val="00B56115"/>
    <w:rsid w:val="00B57551"/>
    <w:rsid w:val="00B640B0"/>
    <w:rsid w:val="00B70810"/>
    <w:rsid w:val="00B72CA9"/>
    <w:rsid w:val="00B77A45"/>
    <w:rsid w:val="00B91C09"/>
    <w:rsid w:val="00B94BB8"/>
    <w:rsid w:val="00B9619D"/>
    <w:rsid w:val="00BA21F9"/>
    <w:rsid w:val="00BA4B48"/>
    <w:rsid w:val="00BA76E9"/>
    <w:rsid w:val="00BB6810"/>
    <w:rsid w:val="00BC6F94"/>
    <w:rsid w:val="00BD1861"/>
    <w:rsid w:val="00BD4651"/>
    <w:rsid w:val="00BD4F00"/>
    <w:rsid w:val="00BE0422"/>
    <w:rsid w:val="00BE2125"/>
    <w:rsid w:val="00BF2C91"/>
    <w:rsid w:val="00BF7624"/>
    <w:rsid w:val="00BF7C6D"/>
    <w:rsid w:val="00C0229A"/>
    <w:rsid w:val="00C06A10"/>
    <w:rsid w:val="00C22F2D"/>
    <w:rsid w:val="00C2319D"/>
    <w:rsid w:val="00C23608"/>
    <w:rsid w:val="00C2500C"/>
    <w:rsid w:val="00C25FD4"/>
    <w:rsid w:val="00C272DF"/>
    <w:rsid w:val="00C31732"/>
    <w:rsid w:val="00C3527C"/>
    <w:rsid w:val="00C371ED"/>
    <w:rsid w:val="00C42D0C"/>
    <w:rsid w:val="00C42D80"/>
    <w:rsid w:val="00C5064F"/>
    <w:rsid w:val="00C52E7C"/>
    <w:rsid w:val="00C53255"/>
    <w:rsid w:val="00C53450"/>
    <w:rsid w:val="00C5623E"/>
    <w:rsid w:val="00C636C7"/>
    <w:rsid w:val="00C64E07"/>
    <w:rsid w:val="00C654B3"/>
    <w:rsid w:val="00C6646B"/>
    <w:rsid w:val="00C67C97"/>
    <w:rsid w:val="00C72597"/>
    <w:rsid w:val="00C73666"/>
    <w:rsid w:val="00C73692"/>
    <w:rsid w:val="00C75479"/>
    <w:rsid w:val="00C77911"/>
    <w:rsid w:val="00C839F3"/>
    <w:rsid w:val="00C933E2"/>
    <w:rsid w:val="00C96B92"/>
    <w:rsid w:val="00C96F57"/>
    <w:rsid w:val="00CB1E2D"/>
    <w:rsid w:val="00CB6ACB"/>
    <w:rsid w:val="00CC4D61"/>
    <w:rsid w:val="00CD7033"/>
    <w:rsid w:val="00CE7864"/>
    <w:rsid w:val="00CF4106"/>
    <w:rsid w:val="00D04138"/>
    <w:rsid w:val="00D0616C"/>
    <w:rsid w:val="00D16029"/>
    <w:rsid w:val="00D22D81"/>
    <w:rsid w:val="00D25592"/>
    <w:rsid w:val="00D262D0"/>
    <w:rsid w:val="00D42C98"/>
    <w:rsid w:val="00D43849"/>
    <w:rsid w:val="00D4495E"/>
    <w:rsid w:val="00D45FB0"/>
    <w:rsid w:val="00D460D2"/>
    <w:rsid w:val="00D47FC0"/>
    <w:rsid w:val="00D5502B"/>
    <w:rsid w:val="00D63F53"/>
    <w:rsid w:val="00D65C37"/>
    <w:rsid w:val="00D70094"/>
    <w:rsid w:val="00D81B87"/>
    <w:rsid w:val="00D82F9C"/>
    <w:rsid w:val="00D8318C"/>
    <w:rsid w:val="00D83D7C"/>
    <w:rsid w:val="00D8606F"/>
    <w:rsid w:val="00D93491"/>
    <w:rsid w:val="00D9349E"/>
    <w:rsid w:val="00D937C8"/>
    <w:rsid w:val="00DA2C54"/>
    <w:rsid w:val="00DC1D31"/>
    <w:rsid w:val="00DC7592"/>
    <w:rsid w:val="00DD07A3"/>
    <w:rsid w:val="00DD18C4"/>
    <w:rsid w:val="00DD2E31"/>
    <w:rsid w:val="00DD4253"/>
    <w:rsid w:val="00DD4508"/>
    <w:rsid w:val="00DD4C45"/>
    <w:rsid w:val="00DE109D"/>
    <w:rsid w:val="00DE16E8"/>
    <w:rsid w:val="00DE6837"/>
    <w:rsid w:val="00DE792C"/>
    <w:rsid w:val="00DF58F8"/>
    <w:rsid w:val="00E0450C"/>
    <w:rsid w:val="00E1085E"/>
    <w:rsid w:val="00E135F5"/>
    <w:rsid w:val="00E13E7C"/>
    <w:rsid w:val="00E13EF4"/>
    <w:rsid w:val="00E229D8"/>
    <w:rsid w:val="00E34CD9"/>
    <w:rsid w:val="00E35073"/>
    <w:rsid w:val="00E37406"/>
    <w:rsid w:val="00E40D02"/>
    <w:rsid w:val="00E52B2A"/>
    <w:rsid w:val="00E56D0E"/>
    <w:rsid w:val="00E571B4"/>
    <w:rsid w:val="00E70082"/>
    <w:rsid w:val="00E84515"/>
    <w:rsid w:val="00E84967"/>
    <w:rsid w:val="00E93D15"/>
    <w:rsid w:val="00E959AA"/>
    <w:rsid w:val="00EA28DF"/>
    <w:rsid w:val="00EB1525"/>
    <w:rsid w:val="00ED18F8"/>
    <w:rsid w:val="00ED6784"/>
    <w:rsid w:val="00EE21A6"/>
    <w:rsid w:val="00EE3D2D"/>
    <w:rsid w:val="00EE3E7A"/>
    <w:rsid w:val="00EE493D"/>
    <w:rsid w:val="00EE6AB8"/>
    <w:rsid w:val="00EF5A33"/>
    <w:rsid w:val="00F057E2"/>
    <w:rsid w:val="00F058DB"/>
    <w:rsid w:val="00F12AF8"/>
    <w:rsid w:val="00F14738"/>
    <w:rsid w:val="00F205CA"/>
    <w:rsid w:val="00F2143D"/>
    <w:rsid w:val="00F21F43"/>
    <w:rsid w:val="00F24163"/>
    <w:rsid w:val="00F24E47"/>
    <w:rsid w:val="00F42B07"/>
    <w:rsid w:val="00F5391C"/>
    <w:rsid w:val="00F608B6"/>
    <w:rsid w:val="00F60B83"/>
    <w:rsid w:val="00F6249A"/>
    <w:rsid w:val="00F70A03"/>
    <w:rsid w:val="00F7269E"/>
    <w:rsid w:val="00F76E19"/>
    <w:rsid w:val="00F82F3C"/>
    <w:rsid w:val="00F87724"/>
    <w:rsid w:val="00F9106D"/>
    <w:rsid w:val="00F950C4"/>
    <w:rsid w:val="00F968EE"/>
    <w:rsid w:val="00FA42C2"/>
    <w:rsid w:val="00FA7F3A"/>
    <w:rsid w:val="00FB47AB"/>
    <w:rsid w:val="00FB730D"/>
    <w:rsid w:val="00FC0180"/>
    <w:rsid w:val="00FC2958"/>
    <w:rsid w:val="00FC2DA7"/>
    <w:rsid w:val="00FC3AA4"/>
    <w:rsid w:val="00FC3FBD"/>
    <w:rsid w:val="00FC5669"/>
    <w:rsid w:val="00FC5A63"/>
    <w:rsid w:val="00FC5F89"/>
    <w:rsid w:val="00FD57BC"/>
    <w:rsid w:val="00FD6351"/>
    <w:rsid w:val="00FF5D5C"/>
    <w:rsid w:val="00FF6D2D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E53C4"/>
  <w15:chartTrackingRefBased/>
  <w15:docId w15:val="{EFEEEC30-7CDB-4474-BA46-9ECCEDED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651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C96F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6F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2FF3"/>
    <w:pPr>
      <w:ind w:left="720"/>
      <w:contextualSpacing/>
    </w:pPr>
  </w:style>
  <w:style w:type="character" w:styleId="FollowedHyperlink">
    <w:name w:val="FollowedHyperlink"/>
    <w:basedOn w:val="DefaultParagraphFont"/>
    <w:rsid w:val="00EE49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17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09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yfforddiantmenaitraining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.riches@bangor.ac.uk;%20info@medi-tec.co.uk?subject=Arch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8" ma:contentTypeDescription="Create a new document." ma:contentTypeScope="" ma:versionID="f64ea35ecbdc764d9a4dc6ddea7b224f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2d2acf8d594038a5676d9e0d23ecd0e1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13A37-8181-4E6E-8B92-569646C6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ABEB8-E1C5-4241-BAED-8727327F93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41fd061-570a-41ab-ad06-26c722ac4344"/>
    <ds:schemaRef ds:uri="http://schemas.microsoft.com/office/2006/documentManagement/types"/>
    <ds:schemaRef ds:uri="28eaf66e-27d3-43e8-b14c-201d909744d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BCD60D-37CB-4013-8E06-B6A6A0B85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Riches</dc:creator>
  <cp:keywords/>
  <dc:description/>
  <cp:lastModifiedBy>Emma Riches (Staff)</cp:lastModifiedBy>
  <cp:revision>2</cp:revision>
  <cp:lastPrinted>2017-05-09T14:40:00Z</cp:lastPrinted>
  <dcterms:created xsi:type="dcterms:W3CDTF">2025-04-28T10:13:00Z</dcterms:created>
  <dcterms:modified xsi:type="dcterms:W3CDTF">2025-04-28T10:13:00Z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